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7AA4" w14:textId="4219645A" w:rsidR="004D6EF6" w:rsidRDefault="004D6EF6" w:rsidP="004D6EF6">
      <w:pPr>
        <w:jc w:val="center"/>
        <w:rPr>
          <w:b/>
          <w:sz w:val="24"/>
          <w:lang w:val="es-CL"/>
        </w:rPr>
      </w:pPr>
      <w:r w:rsidRPr="006A6FB8">
        <w:rPr>
          <w:b/>
          <w:sz w:val="24"/>
          <w:lang w:val="es-CL"/>
        </w:rPr>
        <w:t xml:space="preserve">COTIZACIÓN </w:t>
      </w:r>
      <w:r>
        <w:rPr>
          <w:b/>
          <w:sz w:val="24"/>
          <w:lang w:val="es-CL"/>
        </w:rPr>
        <w:t xml:space="preserve">ID: </w:t>
      </w:r>
      <w:r w:rsidRPr="008B35F9">
        <w:rPr>
          <w:b/>
          <w:bCs/>
          <w:sz w:val="24"/>
          <w:lang w:val="es-CL"/>
        </w:rPr>
        <w:t>54</w:t>
      </w:r>
      <w:r w:rsidR="00684A58">
        <w:rPr>
          <w:b/>
          <w:bCs/>
          <w:color w:val="FF0000"/>
          <w:sz w:val="24"/>
          <w:lang w:val="es-CL"/>
        </w:rPr>
        <w:t>xx</w:t>
      </w:r>
      <w:r w:rsidRPr="008B35F9">
        <w:rPr>
          <w:b/>
          <w:bCs/>
          <w:sz w:val="24"/>
          <w:lang w:val="es-CL"/>
        </w:rPr>
        <w:t>-</w:t>
      </w:r>
      <w:r w:rsidRPr="008B35F9">
        <w:rPr>
          <w:b/>
          <w:bCs/>
          <w:color w:val="FF0000"/>
          <w:sz w:val="24"/>
          <w:lang w:val="es-CL"/>
        </w:rPr>
        <w:t>xx</w:t>
      </w:r>
      <w:r w:rsidR="002713C2">
        <w:rPr>
          <w:b/>
          <w:bCs/>
          <w:color w:val="FF0000"/>
          <w:sz w:val="24"/>
          <w:lang w:val="es-CL"/>
        </w:rPr>
        <w:t>x</w:t>
      </w:r>
      <w:r w:rsidRPr="008B35F9">
        <w:rPr>
          <w:b/>
          <w:bCs/>
          <w:color w:val="FF0000"/>
          <w:sz w:val="24"/>
          <w:lang w:val="es-CL"/>
        </w:rPr>
        <w:t>x</w:t>
      </w:r>
      <w:r w:rsidRPr="008B35F9">
        <w:rPr>
          <w:b/>
          <w:bCs/>
          <w:sz w:val="24"/>
          <w:lang w:val="es-CL"/>
        </w:rPr>
        <w:t>-COT2</w:t>
      </w:r>
      <w:r w:rsidR="00684A58">
        <w:rPr>
          <w:b/>
          <w:bCs/>
          <w:sz w:val="24"/>
          <w:lang w:val="es-CL"/>
        </w:rPr>
        <w:t>5</w:t>
      </w:r>
      <w:r w:rsidRPr="008B35F9">
        <w:rPr>
          <w:b/>
          <w:bCs/>
          <w:sz w:val="24"/>
          <w:lang w:val="es-CL"/>
        </w:rPr>
        <w:t xml:space="preserve"> (</w:t>
      </w:r>
      <w:sdt>
        <w:sdtPr>
          <w:rPr>
            <w:b/>
            <w:bCs/>
            <w:sz w:val="24"/>
            <w:lang w:val="es-CL"/>
          </w:rPr>
          <w:alias w:val="TIPO SOLICITUD:"/>
          <w:tag w:val="TIPO SOLICITUD"/>
          <w:id w:val="-762839618"/>
          <w:placeholder>
            <w:docPart w:val="F80CFF4551C74F00A6E4ADBECB0D6829"/>
          </w:placeholder>
          <w:showingPlcHdr/>
          <w:comboBox>
            <w:listItem w:value="Elige un elemento."/>
            <w:listItem w:displayText="SASERVI" w:value="SASERVI"/>
            <w:listItem w:displayText="SABIENES" w:value="SABIENES"/>
            <w:listItem w:displayText="SASERDIR" w:value="SASERDIR"/>
          </w:comboBox>
        </w:sdtPr>
        <w:sdtEndPr>
          <w:rPr>
            <w:rStyle w:val="Textodelmarcadordeposicin"/>
            <w:b w:val="0"/>
            <w:bCs w:val="0"/>
            <w:color w:val="808080"/>
            <w:sz w:val="22"/>
          </w:rPr>
        </w:sdtEndPr>
        <w:sdtContent>
          <w:r w:rsidR="008B35F9" w:rsidRPr="008B35F9">
            <w:rPr>
              <w:rStyle w:val="Textodelmarcadordeposicin"/>
              <w:lang w:val="es-CL"/>
            </w:rPr>
            <w:t>Elige un elemento.</w:t>
          </w:r>
        </w:sdtContent>
      </w:sdt>
      <w:proofErr w:type="spellStart"/>
      <w:r w:rsidR="008B35F9" w:rsidRPr="00376372">
        <w:rPr>
          <w:b/>
          <w:sz w:val="24"/>
          <w:lang w:val="es-CL"/>
        </w:rPr>
        <w:t>N°</w:t>
      </w:r>
      <w:r w:rsidR="008B35F9">
        <w:rPr>
          <w:b/>
          <w:color w:val="FF0000"/>
          <w:sz w:val="24"/>
          <w:lang w:val="es-CL"/>
        </w:rPr>
        <w:t>xxxx</w:t>
      </w:r>
      <w:proofErr w:type="spellEnd"/>
      <w:r>
        <w:rPr>
          <w:b/>
          <w:sz w:val="24"/>
          <w:lang w:val="es-CL"/>
        </w:rPr>
        <w:t>)</w:t>
      </w:r>
    </w:p>
    <w:p w14:paraId="3DC46B9B" w14:textId="77777777" w:rsidR="007C6474" w:rsidRPr="00C81628" w:rsidRDefault="00651766" w:rsidP="00302CC6">
      <w:pPr>
        <w:pStyle w:val="Prrafodelista"/>
        <w:numPr>
          <w:ilvl w:val="0"/>
          <w:numId w:val="1"/>
        </w:numPr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Los productos y/o servicios cotizados fueron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742"/>
      </w:tblGrid>
      <w:tr w:rsidR="00A66128" w:rsidRPr="00C81628" w14:paraId="0550C987" w14:textId="77777777" w:rsidTr="00A66128">
        <w:tc>
          <w:tcPr>
            <w:tcW w:w="1129" w:type="dxa"/>
          </w:tcPr>
          <w:p w14:paraId="3360F4A6" w14:textId="77777777" w:rsidR="00A66128" w:rsidRPr="00C81628" w:rsidRDefault="00A661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 xml:space="preserve">Cantidad </w:t>
            </w:r>
          </w:p>
        </w:tc>
        <w:tc>
          <w:tcPr>
            <w:tcW w:w="14742" w:type="dxa"/>
          </w:tcPr>
          <w:p w14:paraId="299647E4" w14:textId="77777777" w:rsidR="00A66128" w:rsidRPr="00C81628" w:rsidRDefault="00A66128" w:rsidP="00A66128">
            <w:pPr>
              <w:jc w:val="center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Detalle</w:t>
            </w:r>
          </w:p>
        </w:tc>
      </w:tr>
      <w:tr w:rsidR="00A66128" w:rsidRPr="00CC3C28" w14:paraId="327E3150" w14:textId="77777777" w:rsidTr="004D6EF6">
        <w:trPr>
          <w:trHeight w:val="311"/>
        </w:trPr>
        <w:tc>
          <w:tcPr>
            <w:tcW w:w="1129" w:type="dxa"/>
          </w:tcPr>
          <w:p w14:paraId="074FEF67" w14:textId="06226B95" w:rsidR="00A66128" w:rsidRPr="00C81628" w:rsidRDefault="00A661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  <w:tc>
          <w:tcPr>
            <w:tcW w:w="14742" w:type="dxa"/>
          </w:tcPr>
          <w:p w14:paraId="209FEE1A" w14:textId="26C246CA" w:rsidR="00A66128" w:rsidRPr="00A14D2D" w:rsidRDefault="00A66128" w:rsidP="004D6EF6">
            <w:pPr>
              <w:pStyle w:val="Prrafodelista"/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</w:tbl>
    <w:p w14:paraId="2E36AA0C" w14:textId="77777777" w:rsidR="007C6474" w:rsidRPr="00C81628" w:rsidRDefault="007C6474" w:rsidP="007C6474">
      <w:pPr>
        <w:jc w:val="both"/>
        <w:rPr>
          <w:b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862841" w:rsidRPr="00A14D2D" w14:paraId="672197BD" w14:textId="77777777" w:rsidTr="00C81628">
        <w:tc>
          <w:tcPr>
            <w:tcW w:w="2830" w:type="dxa"/>
          </w:tcPr>
          <w:p w14:paraId="02265BFD" w14:textId="56D3CB3A" w:rsidR="00862841" w:rsidRPr="00C81628" w:rsidRDefault="00862841" w:rsidP="00862841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 xml:space="preserve">Monto </w:t>
            </w:r>
            <w:r w:rsidR="002F5547">
              <w:rPr>
                <w:b/>
                <w:sz w:val="18"/>
                <w:szCs w:val="18"/>
                <w:lang w:val="es-CL"/>
              </w:rPr>
              <w:t>total de contratación</w:t>
            </w:r>
          </w:p>
        </w:tc>
        <w:tc>
          <w:tcPr>
            <w:tcW w:w="2410" w:type="dxa"/>
          </w:tcPr>
          <w:p w14:paraId="14A3B348" w14:textId="1AA1A075" w:rsidR="00862841" w:rsidRPr="00C81628" w:rsidRDefault="006534FA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$</w:t>
            </w:r>
          </w:p>
        </w:tc>
      </w:tr>
      <w:tr w:rsidR="002F5547" w:rsidRPr="00A14D2D" w14:paraId="3C4034CE" w14:textId="77777777" w:rsidTr="00C81628">
        <w:tc>
          <w:tcPr>
            <w:tcW w:w="2830" w:type="dxa"/>
          </w:tcPr>
          <w:p w14:paraId="3F40D9C6" w14:textId="16EE0FC5" w:rsidR="002F5547" w:rsidRDefault="002F5547" w:rsidP="00862841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Tipo de presupuesto</w:t>
            </w:r>
          </w:p>
        </w:tc>
        <w:tc>
          <w:tcPr>
            <w:tcW w:w="2410" w:type="dxa"/>
          </w:tcPr>
          <w:p w14:paraId="35EF669C" w14:textId="77777777" w:rsidR="002F5547" w:rsidRDefault="002F554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  <w:bookmarkStart w:id="0" w:name="_GoBack"/>
        <w:bookmarkEnd w:id="0"/>
      </w:tr>
      <w:tr w:rsidR="00512567" w:rsidRPr="00A14D2D" w14:paraId="7A6E42E6" w14:textId="77777777" w:rsidTr="00C81628">
        <w:tc>
          <w:tcPr>
            <w:tcW w:w="2830" w:type="dxa"/>
          </w:tcPr>
          <w:p w14:paraId="0EC7228D" w14:textId="77777777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 xml:space="preserve">Plazo </w:t>
            </w:r>
            <w:r w:rsidR="00862841">
              <w:rPr>
                <w:b/>
                <w:sz w:val="18"/>
                <w:szCs w:val="18"/>
                <w:lang w:val="es-CL"/>
              </w:rPr>
              <w:t xml:space="preserve">máximo </w:t>
            </w:r>
            <w:r w:rsidRPr="00C81628">
              <w:rPr>
                <w:b/>
                <w:sz w:val="18"/>
                <w:szCs w:val="18"/>
                <w:lang w:val="es-CL"/>
              </w:rPr>
              <w:t>de entrega</w:t>
            </w:r>
          </w:p>
        </w:tc>
        <w:tc>
          <w:tcPr>
            <w:tcW w:w="2410" w:type="dxa"/>
          </w:tcPr>
          <w:p w14:paraId="08853C7D" w14:textId="57532E9D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512567" w:rsidRPr="00A14D2D" w14:paraId="66571FAC" w14:textId="77777777" w:rsidTr="00C81628">
        <w:tc>
          <w:tcPr>
            <w:tcW w:w="2830" w:type="dxa"/>
          </w:tcPr>
          <w:p w14:paraId="73097A4C" w14:textId="77777777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Plazo de Garantía</w:t>
            </w:r>
            <w:r w:rsidR="00862841">
              <w:rPr>
                <w:b/>
                <w:sz w:val="18"/>
                <w:szCs w:val="18"/>
                <w:lang w:val="es-CL"/>
              </w:rPr>
              <w:t xml:space="preserve"> mínima</w:t>
            </w:r>
          </w:p>
        </w:tc>
        <w:tc>
          <w:tcPr>
            <w:tcW w:w="2410" w:type="dxa"/>
          </w:tcPr>
          <w:p w14:paraId="4DA5A27B" w14:textId="2D3021D1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512567" w:rsidRPr="00B53843" w14:paraId="27F7B084" w14:textId="77777777" w:rsidTr="00C81628">
        <w:tc>
          <w:tcPr>
            <w:tcW w:w="2830" w:type="dxa"/>
          </w:tcPr>
          <w:p w14:paraId="37670544" w14:textId="77777777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Fecha de cierre de publicación</w:t>
            </w:r>
          </w:p>
        </w:tc>
        <w:tc>
          <w:tcPr>
            <w:tcW w:w="2410" w:type="dxa"/>
          </w:tcPr>
          <w:p w14:paraId="0641DE3E" w14:textId="2A8E0E2B" w:rsidR="00512567" w:rsidRPr="00C81628" w:rsidRDefault="00512567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C81628" w:rsidRPr="00A14D2D" w14:paraId="68EBC176" w14:textId="77777777" w:rsidTr="00C81628">
        <w:tc>
          <w:tcPr>
            <w:tcW w:w="2830" w:type="dxa"/>
          </w:tcPr>
          <w:p w14:paraId="643B7013" w14:textId="77777777" w:rsidR="00C81628" w:rsidRPr="00C81628" w:rsidRDefault="00C816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Cantidad de cotizaciones recibidas</w:t>
            </w:r>
          </w:p>
        </w:tc>
        <w:tc>
          <w:tcPr>
            <w:tcW w:w="2410" w:type="dxa"/>
          </w:tcPr>
          <w:p w14:paraId="5747649D" w14:textId="77777777" w:rsidR="00C81628" w:rsidRPr="00C81628" w:rsidRDefault="00C81628" w:rsidP="007C647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</w:tbl>
    <w:p w14:paraId="3769B152" w14:textId="77777777" w:rsidR="00512567" w:rsidRDefault="00512567" w:rsidP="007C6474">
      <w:pPr>
        <w:jc w:val="both"/>
        <w:rPr>
          <w:b/>
          <w:sz w:val="18"/>
          <w:szCs w:val="18"/>
          <w:lang w:val="es-CL"/>
        </w:rPr>
      </w:pPr>
    </w:p>
    <w:p w14:paraId="6CC46E61" w14:textId="77777777" w:rsidR="00A66128" w:rsidRPr="00C81628" w:rsidRDefault="00651766" w:rsidP="00302CC6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Se evaluaron las siguientes cotizaciones</w:t>
      </w:r>
      <w:r w:rsidR="001540C8" w:rsidRPr="00C81628">
        <w:rPr>
          <w:b/>
          <w:sz w:val="18"/>
          <w:szCs w:val="18"/>
          <w:lang w:val="es-CL"/>
        </w:rPr>
        <w:t>:</w:t>
      </w:r>
    </w:p>
    <w:tbl>
      <w:tblPr>
        <w:tblStyle w:val="Tablaconcuadrcula"/>
        <w:tblW w:w="16410" w:type="dxa"/>
        <w:tblLook w:val="04A0" w:firstRow="1" w:lastRow="0" w:firstColumn="1" w:lastColumn="0" w:noHBand="0" w:noVBand="1"/>
      </w:tblPr>
      <w:tblGrid>
        <w:gridCol w:w="512"/>
        <w:gridCol w:w="2512"/>
        <w:gridCol w:w="1231"/>
        <w:gridCol w:w="1475"/>
        <w:gridCol w:w="1466"/>
        <w:gridCol w:w="1321"/>
        <w:gridCol w:w="1532"/>
        <w:gridCol w:w="1198"/>
        <w:gridCol w:w="1411"/>
        <w:gridCol w:w="3752"/>
      </w:tblGrid>
      <w:tr w:rsidR="00F5282E" w:rsidRPr="00B53843" w14:paraId="6D068023" w14:textId="77777777" w:rsidTr="00780297">
        <w:trPr>
          <w:trHeight w:val="731"/>
        </w:trPr>
        <w:tc>
          <w:tcPr>
            <w:tcW w:w="512" w:type="dxa"/>
          </w:tcPr>
          <w:p w14:paraId="46CB660A" w14:textId="77777777" w:rsidR="00254BC2" w:rsidRPr="00C81628" w:rsidRDefault="00254BC2" w:rsidP="003D79E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proofErr w:type="spellStart"/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N°</w:t>
            </w:r>
            <w:proofErr w:type="spellEnd"/>
          </w:p>
        </w:tc>
        <w:tc>
          <w:tcPr>
            <w:tcW w:w="2512" w:type="dxa"/>
          </w:tcPr>
          <w:p w14:paraId="04166F91" w14:textId="77777777" w:rsidR="00254BC2" w:rsidRPr="00C81628" w:rsidRDefault="00254BC2" w:rsidP="006A6FB8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Razón Social</w:t>
            </w:r>
          </w:p>
        </w:tc>
        <w:tc>
          <w:tcPr>
            <w:tcW w:w="1231" w:type="dxa"/>
          </w:tcPr>
          <w:p w14:paraId="6BC2D0A9" w14:textId="77777777" w:rsidR="00254BC2" w:rsidRPr="00C81628" w:rsidRDefault="00254BC2" w:rsidP="006A6FB8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1475" w:type="dxa"/>
          </w:tcPr>
          <w:p w14:paraId="2BCBCC12" w14:textId="77777777" w:rsidR="00254BC2" w:rsidRPr="00C81628" w:rsidRDefault="00254BC2" w:rsidP="006A6FB8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Monto Total Cotización</w:t>
            </w:r>
          </w:p>
        </w:tc>
        <w:tc>
          <w:tcPr>
            <w:tcW w:w="1466" w:type="dxa"/>
          </w:tcPr>
          <w:p w14:paraId="3706425B" w14:textId="77777777" w:rsidR="00254BC2" w:rsidRDefault="00F5282E" w:rsidP="00F5282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 xml:space="preserve">Cumple con las características técnicas </w:t>
            </w:r>
            <w:r w:rsidR="00254BC2" w:rsidRPr="00C81628">
              <w:rPr>
                <w:rFonts w:cstheme="minorHAnsi"/>
                <w:b/>
                <w:sz w:val="18"/>
                <w:szCs w:val="18"/>
                <w:lang w:val="es-CL"/>
              </w:rPr>
              <w:t>(Si/No)</w:t>
            </w:r>
          </w:p>
          <w:p w14:paraId="44609EF0" w14:textId="369FC884" w:rsidR="00A14D2D" w:rsidRPr="00C81628" w:rsidRDefault="00A14D2D" w:rsidP="00F5282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321" w:type="dxa"/>
          </w:tcPr>
          <w:p w14:paraId="49BE3334" w14:textId="77777777" w:rsidR="00254BC2" w:rsidRPr="00C81628" w:rsidRDefault="00F5282E" w:rsidP="00C8162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Cumple con el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Plazo de Entrega </w:t>
            </w: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requerido (Si/No</w:t>
            </w:r>
            <w:r w:rsidR="00C81628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/</w:t>
            </w: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no lo indica</w:t>
            </w:r>
            <w:r w:rsidR="00C81628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)</w:t>
            </w:r>
          </w:p>
        </w:tc>
        <w:tc>
          <w:tcPr>
            <w:tcW w:w="1532" w:type="dxa"/>
          </w:tcPr>
          <w:p w14:paraId="20BF3FD0" w14:textId="77777777" w:rsidR="00C81628" w:rsidRPr="00C81628" w:rsidRDefault="00512567" w:rsidP="005125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Cumple con el plazo de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Garantía </w:t>
            </w:r>
            <w:r w:rsidR="00C81628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(cuando corresponda)</w:t>
            </w:r>
          </w:p>
          <w:p w14:paraId="63FFD3F2" w14:textId="77777777" w:rsidR="00C81628" w:rsidRPr="00C81628" w:rsidRDefault="00C81628" w:rsidP="005125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(Si/No/ no lo indica)</w:t>
            </w:r>
          </w:p>
          <w:p w14:paraId="6872CC65" w14:textId="77777777" w:rsidR="00254BC2" w:rsidRPr="00C81628" w:rsidRDefault="00254BC2" w:rsidP="005125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</w:p>
        </w:tc>
        <w:tc>
          <w:tcPr>
            <w:tcW w:w="1198" w:type="dxa"/>
          </w:tcPr>
          <w:p w14:paraId="17182499" w14:textId="77777777" w:rsidR="00254BC2" w:rsidRPr="00C81628" w:rsidRDefault="00C81628" w:rsidP="00C81628">
            <w:pP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 xml:space="preserve">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Fecha de validez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de la cotización</w:t>
            </w:r>
          </w:p>
        </w:tc>
        <w:tc>
          <w:tcPr>
            <w:tcW w:w="1411" w:type="dxa"/>
          </w:tcPr>
          <w:p w14:paraId="1440B642" w14:textId="77777777" w:rsidR="00254BC2" w:rsidRPr="00C81628" w:rsidRDefault="00C81628" w:rsidP="00C8162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Cumple con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v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alidez  de</w:t>
            </w:r>
            <w:proofErr w:type="gramEnd"/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7 días hábiles </w:t>
            </w:r>
            <w:r w:rsidRPr="00C81628">
              <w:rPr>
                <w:b/>
                <w:sz w:val="18"/>
                <w:szCs w:val="18"/>
                <w:lang w:val="es-CL"/>
              </w:rPr>
              <w:t>contados desde el cierre de la publicación.</w:t>
            </w:r>
            <w:r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 xml:space="preserve"> </w:t>
            </w:r>
            <w:r w:rsidR="00254BC2" w:rsidRPr="00C81628">
              <w:rPr>
                <w:rFonts w:cstheme="minorHAnsi"/>
                <w:b/>
                <w:color w:val="000000" w:themeColor="text1"/>
                <w:sz w:val="18"/>
                <w:szCs w:val="18"/>
                <w:lang w:val="es-CL"/>
              </w:rPr>
              <w:t>(SI/NO)</w:t>
            </w:r>
          </w:p>
        </w:tc>
        <w:tc>
          <w:tcPr>
            <w:tcW w:w="3752" w:type="dxa"/>
          </w:tcPr>
          <w:p w14:paraId="119CD00E" w14:textId="77777777" w:rsidR="00254BC2" w:rsidRPr="00C81628" w:rsidRDefault="00254BC2" w:rsidP="005E21E7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Observaciones</w:t>
            </w:r>
          </w:p>
          <w:p w14:paraId="6790B14B" w14:textId="77777777" w:rsidR="00254BC2" w:rsidRDefault="00254BC2" w:rsidP="00DF34FA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(</w:t>
            </w:r>
            <w:r w:rsidRPr="00BF4474">
              <w:rPr>
                <w:rFonts w:cstheme="minorHAnsi"/>
                <w:b/>
                <w:sz w:val="18"/>
                <w:szCs w:val="18"/>
                <w:shd w:val="clear" w:color="auto" w:fill="DEEAF6" w:themeFill="accent1" w:themeFillTint="33"/>
                <w:lang w:val="es-CL"/>
              </w:rPr>
              <w:t>Indicar motivos de no cumplimiento</w:t>
            </w: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)</w:t>
            </w:r>
          </w:p>
          <w:p w14:paraId="3931C9C7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6C577C65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4CE0B6AA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36204164" w14:textId="77777777" w:rsidR="006E4127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</w:p>
          <w:p w14:paraId="47E666E7" w14:textId="3523B4AA" w:rsidR="006E4127" w:rsidRPr="00C81628" w:rsidRDefault="006E4127" w:rsidP="005E21E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lang w:val="es-CL"/>
              </w:rPr>
            </w:pPr>
            <w:r w:rsidRPr="00BF4474">
              <w:rPr>
                <w:rFonts w:cstheme="minorHAnsi"/>
                <w:b/>
                <w:sz w:val="18"/>
                <w:szCs w:val="18"/>
                <w:shd w:val="clear" w:color="auto" w:fill="DEEAF6" w:themeFill="accent1" w:themeFillTint="33"/>
                <w:lang w:val="es-CL"/>
              </w:rPr>
              <w:t>Nota: seleccionar todas las que correspondan</w:t>
            </w:r>
          </w:p>
        </w:tc>
      </w:tr>
      <w:tr w:rsidR="00634077" w:rsidRPr="00C81628" w14:paraId="68753C01" w14:textId="77777777" w:rsidTr="00780297">
        <w:trPr>
          <w:trHeight w:val="240"/>
        </w:trPr>
        <w:tc>
          <w:tcPr>
            <w:tcW w:w="512" w:type="dxa"/>
          </w:tcPr>
          <w:p w14:paraId="2D6E9ED9" w14:textId="77777777" w:rsidR="00634077" w:rsidRPr="00C81628" w:rsidRDefault="00634077" w:rsidP="003D79EE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1</w:t>
            </w:r>
          </w:p>
        </w:tc>
        <w:tc>
          <w:tcPr>
            <w:tcW w:w="2512" w:type="dxa"/>
          </w:tcPr>
          <w:p w14:paraId="07D0C679" w14:textId="77777777" w:rsidR="00634077" w:rsidRPr="00C81628" w:rsidRDefault="00634077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6F5AC90D" w14:textId="77777777" w:rsidR="00634077" w:rsidRPr="00C81628" w:rsidRDefault="00634077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08DFE14D" w14:textId="77777777" w:rsidR="00634077" w:rsidRPr="00C81628" w:rsidRDefault="00634077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-1265772032"/>
              <w:placeholder>
                <w:docPart w:val="DefaultPlaceholder_1082065159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0FD2F7E7" w14:textId="45FCAF72" w:rsidR="000A2F51" w:rsidRPr="003F78B9" w:rsidRDefault="000A2F51" w:rsidP="00BF4474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1104146205"/>
              <w:placeholder>
                <w:docPart w:val="E26F3AD51A7E44339784BB752F9F6A9E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EndPr/>
            <w:sdtContent>
              <w:p w14:paraId="51270079" w14:textId="77777777" w:rsidR="000A2F51" w:rsidRDefault="000A2F51" w:rsidP="000A2F51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2B7D23D9" w14:textId="0A5D1854" w:rsidR="000A2F51" w:rsidRPr="003F78B9" w:rsidRDefault="000A2F51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121121323"/>
              <w:placeholder>
                <w:docPart w:val="209F125A481246178F8C9489ABD492B2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EndPr/>
            <w:sdtContent>
              <w:p w14:paraId="006F5A61" w14:textId="77777777" w:rsidR="000A2F51" w:rsidRDefault="000A2F51" w:rsidP="000A2F51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7AD507E2" w14:textId="03D80BF8" w:rsidR="000A2F51" w:rsidRPr="00C81628" w:rsidRDefault="000A2F51" w:rsidP="007C6474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1037158160"/>
            <w:placeholder>
              <w:docPart w:val="DefaultPlaceholder_108206516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98" w:type="dxa"/>
              </w:tcPr>
              <w:p w14:paraId="599C50F3" w14:textId="50DDFC2A" w:rsidR="00634077" w:rsidRPr="00C81628" w:rsidRDefault="0064379D" w:rsidP="007C6474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467562355"/>
              <w:placeholder>
                <w:docPart w:val="EDEEE990831B4F3098671DCC1C8E29E8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78B97D64" w14:textId="77777777" w:rsidR="000A2F51" w:rsidRDefault="000A2F51" w:rsidP="000A2F51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CDA7130" w14:textId="00BBB516" w:rsidR="000A2F51" w:rsidRPr="00C81628" w:rsidRDefault="000A2F51" w:rsidP="00780297">
            <w:pPr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3896B926" w14:textId="02343E4F" w:rsidR="00634077" w:rsidRPr="00634077" w:rsidRDefault="00FA0827" w:rsidP="00780297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-19223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1C6CE6A4" w14:textId="51A5EE22" w:rsidR="00634077" w:rsidRPr="00634077" w:rsidRDefault="00FA0827" w:rsidP="0055009B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574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l"/>
                </w:rPr>
              </w:sdtEndPr>
              <w:sdtContent>
                <w:r w:rsidR="00634077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634077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E032D5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en lo siguiente:</w:t>
            </w:r>
            <w:r w:rsidR="00E032D5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proofErr w:type="gramStart"/>
            <w:r w:rsidR="00E032D5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…….</w:t>
            </w:r>
            <w:proofErr w:type="gramEnd"/>
            <w:r w:rsidR="00E032D5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.…. </w:t>
            </w:r>
            <w:r w:rsidR="00AF1C0D" w:rsidRPr="00E032D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(</w:t>
            </w:r>
            <w:r w:rsidR="00634077" w:rsidRPr="00E032D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p</w:t>
            </w:r>
            <w:r w:rsidR="00634077" w:rsidRPr="00AF1C0D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or ejemplo:</w:t>
            </w:r>
            <w:r w:rsidR="002713C2" w:rsidRPr="00AF1C0D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300C23" w:rsidRPr="00AF1C0D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no </w:t>
            </w:r>
            <w:r w:rsidR="00300C23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indica medidas solicitadas</w:t>
            </w:r>
            <w:r w:rsidR="00E032D5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E032D5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E032D5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E032D5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</w:t>
            </w:r>
            <w:r w:rsidR="005104DE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)</w:t>
            </w:r>
          </w:p>
          <w:p w14:paraId="753110C3" w14:textId="627845F7" w:rsidR="00634077" w:rsidRPr="00634077" w:rsidRDefault="00FA0827" w:rsidP="0055009B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18270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51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 cotiza todos los ítems</w:t>
            </w:r>
            <w:r w:rsidR="00494F88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494F88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494F88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494F88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494F88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634077" w:rsidRPr="00494F88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140714E6" w14:textId="02805C26" w:rsidR="00634077" w:rsidRPr="00634077" w:rsidRDefault="00FA0827" w:rsidP="00780297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3728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77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71A86921" w14:textId="439796EC" w:rsidR="00634077" w:rsidRPr="00634077" w:rsidRDefault="00FA0827" w:rsidP="00780297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-3434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77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634077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64D617B7" w14:textId="4398E032" w:rsidR="00634077" w:rsidRPr="00634077" w:rsidRDefault="00FA0827" w:rsidP="00780297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162789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77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0458A392" w14:textId="769059B7" w:rsidR="00634077" w:rsidRPr="00634077" w:rsidRDefault="00FA0827" w:rsidP="00780297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2647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77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634077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43352264" w14:textId="51F17EB5" w:rsidR="00634077" w:rsidRPr="00634077" w:rsidRDefault="00634077" w:rsidP="00703411">
            <w:pPr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  <w:tr w:rsidR="008B35F9" w:rsidRPr="00796400" w14:paraId="00FDE07F" w14:textId="77777777" w:rsidTr="00780297">
        <w:trPr>
          <w:trHeight w:val="250"/>
        </w:trPr>
        <w:tc>
          <w:tcPr>
            <w:tcW w:w="512" w:type="dxa"/>
          </w:tcPr>
          <w:p w14:paraId="748BDEDB" w14:textId="77777777" w:rsidR="008B35F9" w:rsidRPr="00C81628" w:rsidRDefault="008B35F9" w:rsidP="008B35F9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lastRenderedPageBreak/>
              <w:t>2</w:t>
            </w:r>
          </w:p>
        </w:tc>
        <w:tc>
          <w:tcPr>
            <w:tcW w:w="2512" w:type="dxa"/>
          </w:tcPr>
          <w:p w14:paraId="34F1785D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2EA3448E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4889BAFA" w14:textId="6310E2BC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-201554779"/>
              <w:placeholder>
                <w:docPart w:val="88FF146D91BC48E190E2C765DDCC9DC1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66D6D5EB" w14:textId="19D7211D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289179881"/>
              <w:placeholder>
                <w:docPart w:val="9D80F725A80B43AE99352D249424B889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EndPr/>
            <w:sdtContent>
              <w:p w14:paraId="199E0076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AD9950D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-1109036530"/>
              <w:placeholder>
                <w:docPart w:val="E24031AB717F40F0B49492535D2FE353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EndPr/>
            <w:sdtContent>
              <w:p w14:paraId="0205AF82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837F726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-625086984"/>
            <w:placeholder>
              <w:docPart w:val="F8A7CFA456824274AF103C794A97E93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98" w:type="dxa"/>
              </w:tcPr>
              <w:p w14:paraId="46116E6E" w14:textId="578D433D" w:rsidR="008B35F9" w:rsidRPr="0013370C" w:rsidRDefault="008B35F9" w:rsidP="008B35F9">
                <w:pPr>
                  <w:jc w:val="both"/>
                  <w:rPr>
                    <w:rFonts w:cstheme="minorHAnsi"/>
                    <w:bCs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-1394116259"/>
              <w:placeholder>
                <w:docPart w:val="6AB7364C40D04030B6666242B22E3F8B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18BDB3FC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25C654F1" w14:textId="0F1BE4C8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5E196039" w14:textId="77777777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330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02CBAC7F" w14:textId="7BC94CA7" w:rsidR="005104DE" w:rsidRPr="00634077" w:rsidRDefault="00FA0827" w:rsidP="005104DE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7505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l"/>
                </w:rPr>
              </w:sdtEndPr>
              <w:sdtContent>
                <w:r w:rsidR="008B35F9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en lo </w:t>
            </w:r>
            <w:proofErr w:type="gramStart"/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siguiente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: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…</w:t>
            </w:r>
            <w:proofErr w:type="gramEnd"/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……</w:t>
            </w:r>
            <w:r w:rsidR="005104DE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(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por ejemplo: </w:t>
            </w:r>
            <w:r w:rsidR="005104DE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no indica medidas solicitadas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capacidad es de 500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etc.)</w:t>
            </w:r>
            <w:r w:rsidR="005104DE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6173A804" w14:textId="2105719F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9270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No cotiza todos los </w:t>
            </w:r>
            <w:proofErr w:type="gramStart"/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ítems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,</w:t>
            </w:r>
            <w:proofErr w:type="gramEnd"/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</w:p>
          <w:p w14:paraId="2D017D04" w14:textId="77777777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1077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2D25DAF2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63551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8B35F9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204D3D40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18973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4E3370BA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16604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44B5795E" w14:textId="2FD888C6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  <w:tr w:rsidR="008B35F9" w:rsidRPr="00C81628" w14:paraId="487FB56D" w14:textId="77777777" w:rsidTr="00780297">
        <w:trPr>
          <w:trHeight w:val="240"/>
        </w:trPr>
        <w:tc>
          <w:tcPr>
            <w:tcW w:w="512" w:type="dxa"/>
          </w:tcPr>
          <w:p w14:paraId="269A1758" w14:textId="77777777" w:rsidR="008B35F9" w:rsidRPr="00C81628" w:rsidRDefault="008B35F9" w:rsidP="008B35F9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3</w:t>
            </w:r>
          </w:p>
        </w:tc>
        <w:tc>
          <w:tcPr>
            <w:tcW w:w="2512" w:type="dxa"/>
          </w:tcPr>
          <w:p w14:paraId="007E4F15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08AC9BE1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60E4CE42" w14:textId="6B7E0F73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599688113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44C99A8F" w14:textId="5E239A26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-2062153212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EndPr/>
            <w:sdtContent>
              <w:p w14:paraId="2125A6DF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53B3EF6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-2022778438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EndPr/>
            <w:sdtContent>
              <w:p w14:paraId="2A3F4C6A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4CEB2321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679779500"/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98" w:type="dxa"/>
              </w:tcPr>
              <w:p w14:paraId="73AF98EE" w14:textId="284B7456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-822820202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386F76BC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328ACA8A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63B34E77" w14:textId="77777777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3884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7770958C" w14:textId="3D7F91AE" w:rsidR="005104DE" w:rsidRPr="00634077" w:rsidRDefault="00FA0827" w:rsidP="005104DE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80784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l"/>
                </w:rPr>
              </w:sdtEndPr>
              <w:sdtContent>
                <w:r w:rsidR="008B35F9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,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en lo siguiente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: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……………….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(por ejemplo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:</w:t>
            </w:r>
            <w:r w:rsidR="005104DE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no indica medidas solicitadas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etc.)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6030D6D1" w14:textId="49D8314E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10156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 cotiza todos los ítems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.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</w:p>
          <w:p w14:paraId="4CAE0663" w14:textId="77777777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88028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4B37E479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55010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8B35F9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3A44CE00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-7173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7C9F99E2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-17184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1188CF27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  <w:tr w:rsidR="008B35F9" w:rsidRPr="00C81628" w14:paraId="38007D31" w14:textId="77777777" w:rsidTr="00780297">
        <w:trPr>
          <w:trHeight w:val="240"/>
        </w:trPr>
        <w:tc>
          <w:tcPr>
            <w:tcW w:w="512" w:type="dxa"/>
          </w:tcPr>
          <w:p w14:paraId="66600185" w14:textId="77777777" w:rsidR="008B35F9" w:rsidRPr="00C81628" w:rsidRDefault="008B35F9" w:rsidP="008B35F9">
            <w:pPr>
              <w:jc w:val="center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4</w:t>
            </w:r>
          </w:p>
        </w:tc>
        <w:tc>
          <w:tcPr>
            <w:tcW w:w="2512" w:type="dxa"/>
          </w:tcPr>
          <w:p w14:paraId="0C272CE0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231" w:type="dxa"/>
          </w:tcPr>
          <w:p w14:paraId="55F153E2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475" w:type="dxa"/>
          </w:tcPr>
          <w:p w14:paraId="262BDC05" w14:textId="0993C91D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  <w:r w:rsidRPr="00C81628">
              <w:rPr>
                <w:rFonts w:cstheme="minorHAnsi"/>
                <w:b/>
                <w:sz w:val="18"/>
                <w:szCs w:val="18"/>
                <w:lang w:val="es-CL"/>
              </w:rPr>
              <w:t>$</w:t>
            </w:r>
          </w:p>
        </w:tc>
        <w:tc>
          <w:tcPr>
            <w:tcW w:w="1466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CUMPLE TECNICAMENTE"/>
              <w:tag w:val="CUMPLE TECNICAMENTE"/>
              <w:id w:val="348379022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7BA47A43" w14:textId="0597191B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32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PLAZO DE ENTREGA"/>
              <w:tag w:val="PLAZO DE ENTREGA"/>
              <w:id w:val="-933818101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</w:comboBox>
            </w:sdtPr>
            <w:sdtEndPr/>
            <w:sdtContent>
              <w:p w14:paraId="6416AE7C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FF3635C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1532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GARANTIA"/>
              <w:tag w:val="GARANTIA"/>
              <w:id w:val="763809316"/>
              <w:showingPlcHdr/>
              <w:comboBox>
                <w:listItem w:value="Elija un elemento."/>
                <w:listItem w:displayText="SI" w:value="SI"/>
                <w:listItem w:displayText="NO" w:value="NO"/>
                <w:listItem w:displayText="NO INDICA" w:value="NO INDICA"/>
                <w:listItem w:displayText="NO PROCEDE" w:value="NO PROCEDE"/>
              </w:comboBox>
            </w:sdtPr>
            <w:sdtEndPr/>
            <w:sdtContent>
              <w:p w14:paraId="07F69EC6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737A68C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  <w:lang w:val="es-CL"/>
            </w:rPr>
            <w:alias w:val="FECHA VALIDEZ COTIZACION"/>
            <w:tag w:val="FECHA VALIDEZ COTIZACION"/>
            <w:id w:val="-1325581166"/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98" w:type="dxa"/>
              </w:tcPr>
              <w:p w14:paraId="5CFD38E0" w14:textId="13033B29" w:rsidR="008B35F9" w:rsidRPr="00C81628" w:rsidRDefault="008B35F9" w:rsidP="008B35F9">
                <w:pPr>
                  <w:jc w:val="both"/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8B35F9">
                  <w:rPr>
                    <w:rStyle w:val="Textodelmarcadordeposicin"/>
                    <w:lang w:val="es-CL"/>
                  </w:rPr>
                  <w:t>Haga clic aquí para escribir una fecha.</w:t>
                </w:r>
              </w:p>
            </w:tc>
          </w:sdtContent>
        </w:sdt>
        <w:tc>
          <w:tcPr>
            <w:tcW w:w="1411" w:type="dxa"/>
          </w:tcPr>
          <w:sdt>
            <w:sdtPr>
              <w:rPr>
                <w:rFonts w:cstheme="minorHAnsi"/>
                <w:b/>
                <w:sz w:val="18"/>
                <w:szCs w:val="18"/>
                <w:lang w:val="es-CL"/>
              </w:rPr>
              <w:alias w:val="VALIDEZ COTIZACION"/>
              <w:tag w:val="VALIDEZ COTIZACION"/>
              <w:id w:val="54823756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EndPr/>
            <w:sdtContent>
              <w:p w14:paraId="5897E3D9" w14:textId="77777777" w:rsidR="008B35F9" w:rsidRDefault="008B35F9" w:rsidP="008B35F9">
                <w:pPr>
                  <w:rPr>
                    <w:rFonts w:cstheme="minorHAnsi"/>
                    <w:b/>
                    <w:sz w:val="18"/>
                    <w:szCs w:val="18"/>
                    <w:lang w:val="es-CL"/>
                  </w:rPr>
                </w:pPr>
                <w:r w:rsidRPr="00F9688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797BD86A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  <w:tc>
          <w:tcPr>
            <w:tcW w:w="3752" w:type="dxa"/>
          </w:tcPr>
          <w:p w14:paraId="2256F9A9" w14:textId="77777777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2403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adjunta cotización</w:t>
            </w:r>
          </w:p>
          <w:p w14:paraId="5FEA1F41" w14:textId="62048C69" w:rsidR="005104DE" w:rsidRPr="00634077" w:rsidRDefault="00FA0827" w:rsidP="005104DE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Style w:val="il"/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-20577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l"/>
                </w:rPr>
              </w:sdtEndPr>
              <w:sdtContent>
                <w:r w:rsidR="008B35F9" w:rsidRPr="00634077">
                  <w:rPr>
                    <w:rStyle w:val="il"/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Style w:val="il"/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</w:t>
            </w:r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 cumple técnicamente, cotización no detalla los productos y/o servicios requeridos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en lo siguiente: ……………….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(</w:t>
            </w:r>
            <w:r w:rsidR="008B35F9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por ejemplo</w:t>
            </w:r>
            <w:r w:rsidR="008B35F9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: </w:t>
            </w:r>
            <w:r w:rsidR="005104DE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no indica medidas solicitadas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capacidad es de 500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grs</w:t>
            </w:r>
            <w:proofErr w:type="spellEnd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y se solicitó de 1 kilo, etc.)</w:t>
            </w:r>
            <w:r w:rsid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15536E63" w14:textId="14CE83E0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shd w:val="clear" w:color="auto" w:fill="FFFFFF"/>
                  <w:lang w:val="es-CL"/>
                </w:rPr>
                <w:id w:val="2584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shd w:val="clear" w:color="auto" w:fill="FFFFFF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>No cotiza todos los ítems</w:t>
            </w:r>
            <w:r w:rsid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, </w:t>
            </w:r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cotiza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B57D0C" w:rsidRPr="00B57D0C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de </w:t>
            </w:r>
            <w:proofErr w:type="spellStart"/>
            <w:r w:rsidR="00B57D0C" w:rsidRPr="00B57D0C">
              <w:rPr>
                <w:rFonts w:cstheme="minorHAnsi"/>
                <w:bCs/>
                <w:color w:val="FF0000"/>
                <w:sz w:val="18"/>
                <w:szCs w:val="18"/>
                <w:shd w:val="clear" w:color="auto" w:fill="FFFFFF"/>
                <w:lang w:val="es-CL"/>
              </w:rPr>
              <w:t>xx</w:t>
            </w:r>
            <w:proofErr w:type="spellEnd"/>
            <w:r w:rsidR="008B35F9" w:rsidRPr="00634077">
              <w:rPr>
                <w:rFonts w:cstheme="minorHAnsi"/>
                <w:bCs/>
                <w:sz w:val="18"/>
                <w:szCs w:val="18"/>
                <w:shd w:val="clear" w:color="auto" w:fill="FFFFFF"/>
                <w:lang w:val="es-CL"/>
              </w:rPr>
              <w:t xml:space="preserve"> </w:t>
            </w:r>
          </w:p>
          <w:p w14:paraId="3CBE8223" w14:textId="77777777" w:rsidR="008B35F9" w:rsidRPr="00634077" w:rsidRDefault="00FA0827" w:rsidP="008B35F9">
            <w:pPr>
              <w:rPr>
                <w:rFonts w:cstheme="minorHAnsi"/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15663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 xml:space="preserve">No cumple con plazo de entrega </w:t>
            </w:r>
          </w:p>
          <w:p w14:paraId="73935F10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s-CL"/>
                </w:rPr>
                <w:id w:val="-9407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rFonts w:cstheme="minorHAnsi"/>
                <w:bCs/>
                <w:sz w:val="18"/>
                <w:szCs w:val="18"/>
                <w:lang w:val="es-CL"/>
              </w:rPr>
              <w:t>No cumple con</w:t>
            </w:r>
            <w:r w:rsidR="008B35F9" w:rsidRPr="00634077">
              <w:rPr>
                <w:bCs/>
                <w:sz w:val="18"/>
                <w:szCs w:val="18"/>
                <w:lang w:val="es-CL"/>
              </w:rPr>
              <w:t xml:space="preserve"> plazo de Garantía</w:t>
            </w:r>
          </w:p>
          <w:p w14:paraId="77B2EDA8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9777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No cumple fecha validez de la cotización</w:t>
            </w:r>
          </w:p>
          <w:p w14:paraId="2654482F" w14:textId="77777777" w:rsidR="008B35F9" w:rsidRPr="00634077" w:rsidRDefault="00FA0827" w:rsidP="008B35F9">
            <w:pPr>
              <w:rPr>
                <w:bCs/>
                <w:sz w:val="18"/>
                <w:szCs w:val="18"/>
                <w:lang w:val="es-CL"/>
              </w:rPr>
            </w:pPr>
            <w:sdt>
              <w:sdtPr>
                <w:rPr>
                  <w:bCs/>
                  <w:sz w:val="18"/>
                  <w:szCs w:val="18"/>
                  <w:lang w:val="es-CL"/>
                </w:rPr>
                <w:id w:val="-10461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F9" w:rsidRPr="0063407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-CL"/>
                  </w:rPr>
                  <w:t>☐</w:t>
                </w:r>
              </w:sdtContent>
            </w:sdt>
            <w:r w:rsidR="008B35F9" w:rsidRPr="00634077">
              <w:rPr>
                <w:bCs/>
                <w:sz w:val="18"/>
                <w:szCs w:val="18"/>
                <w:lang w:val="es-CL"/>
              </w:rPr>
              <w:t>Cotización supera presupuesto disponible</w:t>
            </w:r>
          </w:p>
          <w:p w14:paraId="1F2A620E" w14:textId="77777777" w:rsidR="008B35F9" w:rsidRPr="00C81628" w:rsidRDefault="008B35F9" w:rsidP="008B35F9">
            <w:pPr>
              <w:jc w:val="both"/>
              <w:rPr>
                <w:rFonts w:cstheme="minorHAnsi"/>
                <w:b/>
                <w:sz w:val="18"/>
                <w:szCs w:val="18"/>
                <w:lang w:val="es-CL"/>
              </w:rPr>
            </w:pPr>
          </w:p>
        </w:tc>
      </w:tr>
    </w:tbl>
    <w:p w14:paraId="62F3B779" w14:textId="77777777" w:rsidR="00C81628" w:rsidRDefault="00C81628" w:rsidP="00C81628">
      <w:pPr>
        <w:pStyle w:val="Prrafodelista"/>
        <w:jc w:val="both"/>
        <w:rPr>
          <w:b/>
          <w:sz w:val="18"/>
          <w:szCs w:val="18"/>
          <w:lang w:val="es-CL"/>
        </w:rPr>
      </w:pPr>
    </w:p>
    <w:p w14:paraId="69C9A996" w14:textId="77777777" w:rsidR="008B35F9" w:rsidRDefault="008B35F9" w:rsidP="00C81628">
      <w:pPr>
        <w:pStyle w:val="Prrafodelista"/>
        <w:jc w:val="both"/>
        <w:rPr>
          <w:b/>
          <w:sz w:val="18"/>
          <w:szCs w:val="18"/>
          <w:lang w:val="es-CL"/>
        </w:rPr>
      </w:pPr>
    </w:p>
    <w:p w14:paraId="3AD275E6" w14:textId="77777777" w:rsidR="00302CC6" w:rsidRPr="00C81628" w:rsidRDefault="00302CC6" w:rsidP="00302CC6">
      <w:pPr>
        <w:pStyle w:val="Prrafodelista"/>
        <w:numPr>
          <w:ilvl w:val="0"/>
          <w:numId w:val="1"/>
        </w:numPr>
        <w:jc w:val="both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lastRenderedPageBreak/>
        <w:t>Según la evaluación, se escoge al siguiente proveedor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938"/>
      </w:tblGrid>
      <w:tr w:rsidR="00302CC6" w:rsidRPr="00C81628" w14:paraId="3BA92B27" w14:textId="77777777" w:rsidTr="00302CC6">
        <w:trPr>
          <w:jc w:val="center"/>
        </w:trPr>
        <w:tc>
          <w:tcPr>
            <w:tcW w:w="3256" w:type="dxa"/>
          </w:tcPr>
          <w:p w14:paraId="3701C356" w14:textId="77777777" w:rsidR="00302CC6" w:rsidRPr="00C81628" w:rsidRDefault="00302CC6" w:rsidP="00302CC6">
            <w:pPr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Razón Social</w:t>
            </w:r>
          </w:p>
        </w:tc>
        <w:tc>
          <w:tcPr>
            <w:tcW w:w="7938" w:type="dxa"/>
          </w:tcPr>
          <w:p w14:paraId="59AF785B" w14:textId="77777777" w:rsidR="00302CC6" w:rsidRPr="00C81628" w:rsidRDefault="00302CC6" w:rsidP="00E67414">
            <w:pPr>
              <w:jc w:val="center"/>
              <w:rPr>
                <w:b/>
                <w:sz w:val="18"/>
                <w:szCs w:val="18"/>
                <w:lang w:val="es-CL"/>
              </w:rPr>
            </w:pPr>
          </w:p>
        </w:tc>
      </w:tr>
      <w:tr w:rsidR="00302CC6" w:rsidRPr="00C81628" w14:paraId="6DE96050" w14:textId="77777777" w:rsidTr="00302CC6">
        <w:trPr>
          <w:jc w:val="center"/>
        </w:trPr>
        <w:tc>
          <w:tcPr>
            <w:tcW w:w="3256" w:type="dxa"/>
          </w:tcPr>
          <w:p w14:paraId="63E946D1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7938" w:type="dxa"/>
          </w:tcPr>
          <w:p w14:paraId="074E9CFE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  <w:tr w:rsidR="00302CC6" w:rsidRPr="00C81628" w14:paraId="4EE1E094" w14:textId="77777777" w:rsidTr="00302CC6">
        <w:trPr>
          <w:jc w:val="center"/>
        </w:trPr>
        <w:tc>
          <w:tcPr>
            <w:tcW w:w="3256" w:type="dxa"/>
          </w:tcPr>
          <w:p w14:paraId="2D20C510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  <w:r w:rsidRPr="00C81628">
              <w:rPr>
                <w:b/>
                <w:sz w:val="18"/>
                <w:szCs w:val="18"/>
                <w:lang w:val="es-CL"/>
              </w:rPr>
              <w:t>Monto Total Cotización</w:t>
            </w:r>
          </w:p>
        </w:tc>
        <w:tc>
          <w:tcPr>
            <w:tcW w:w="7938" w:type="dxa"/>
          </w:tcPr>
          <w:p w14:paraId="5D34D525" w14:textId="77777777" w:rsidR="00302CC6" w:rsidRPr="00C81628" w:rsidRDefault="00302CC6" w:rsidP="00E67414">
            <w:pPr>
              <w:jc w:val="both"/>
              <w:rPr>
                <w:b/>
                <w:sz w:val="18"/>
                <w:szCs w:val="18"/>
                <w:lang w:val="es-CL"/>
              </w:rPr>
            </w:pPr>
          </w:p>
        </w:tc>
      </w:tr>
    </w:tbl>
    <w:p w14:paraId="4A717C6F" w14:textId="77777777" w:rsidR="00302CC6" w:rsidRPr="00C81628" w:rsidRDefault="00302CC6" w:rsidP="00302CC6">
      <w:pPr>
        <w:pStyle w:val="Prrafodelista"/>
        <w:jc w:val="both"/>
        <w:rPr>
          <w:b/>
          <w:sz w:val="18"/>
          <w:szCs w:val="18"/>
          <w:lang w:val="es-CL"/>
        </w:rPr>
      </w:pPr>
    </w:p>
    <w:p w14:paraId="7EBF9306" w14:textId="2B6BD876" w:rsidR="00302CC6" w:rsidRPr="00C81628" w:rsidRDefault="00D75E74" w:rsidP="00D75E74">
      <w:pPr>
        <w:pStyle w:val="Prrafodelista"/>
        <w:ind w:left="0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 xml:space="preserve">Observaciones: </w:t>
      </w:r>
      <w:sdt>
        <w:sdtPr>
          <w:rPr>
            <w:b/>
            <w:sz w:val="18"/>
            <w:szCs w:val="18"/>
            <w:lang w:val="es-CL"/>
          </w:rPr>
          <w:alias w:val="OBSERVACIONES"/>
          <w:tag w:val="OBSERVACIONES"/>
          <w:id w:val="582881771"/>
          <w:placeholder>
            <w:docPart w:val="DefaultPlaceholder_1082065159"/>
          </w:placeholder>
          <w:showingPlcHdr/>
          <w:comboBox>
            <w:listItem w:value="Elija un elemento."/>
            <w:listItem w:displayText="Debido a que cumple técnicamente y el monto cotizado es el más económico, se selecciona la cotización del proveedor indicado en el punto anterior." w:value="Debido a que cumple técnicamente y el monto cotizado es el más económico, se selecciona la cotización del proveedor indicado en el punto anterior."/>
            <w:listItem w:displayText="Por las razones expuestas en el numeral 2, se solicita cancelar el proceso." w:value="Por las razones expuestas en el numeral 2, se solicita cancelar el proceso."/>
          </w:comboBox>
        </w:sdtPr>
        <w:sdtEndPr/>
        <w:sdtContent>
          <w:r w:rsidR="00E56DCC" w:rsidRPr="00F96880">
            <w:rPr>
              <w:rStyle w:val="Textodelmarcadordeposicin"/>
            </w:rPr>
            <w:t>Elija un elemento.</w:t>
          </w:r>
        </w:sdtContent>
      </w:sdt>
    </w:p>
    <w:p w14:paraId="1678522E" w14:textId="77777777" w:rsidR="009C6D58" w:rsidRPr="00C81628" w:rsidRDefault="009C6D58" w:rsidP="00302CC6">
      <w:pPr>
        <w:pStyle w:val="Prrafodelista"/>
        <w:ind w:left="5040"/>
        <w:jc w:val="both"/>
        <w:rPr>
          <w:b/>
          <w:sz w:val="18"/>
          <w:szCs w:val="18"/>
          <w:lang w:val="es-CL"/>
        </w:rPr>
      </w:pPr>
    </w:p>
    <w:p w14:paraId="5B108089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091F3C96" w14:textId="77777777" w:rsidR="008B35F9" w:rsidRDefault="008B35F9" w:rsidP="00302CC6">
      <w:pPr>
        <w:jc w:val="center"/>
        <w:rPr>
          <w:b/>
          <w:sz w:val="18"/>
          <w:szCs w:val="18"/>
          <w:lang w:val="es-CL"/>
        </w:rPr>
      </w:pPr>
    </w:p>
    <w:p w14:paraId="231FDCBE" w14:textId="2A3A5AC5" w:rsidR="0064379D" w:rsidRDefault="00FA0827" w:rsidP="0064379D">
      <w:pPr>
        <w:rPr>
          <w:b/>
          <w:sz w:val="18"/>
          <w:szCs w:val="18"/>
          <w:lang w:val="es-CL"/>
        </w:rPr>
      </w:pPr>
      <w:sdt>
        <w:sdtPr>
          <w:rPr>
            <w:b/>
            <w:sz w:val="18"/>
            <w:szCs w:val="18"/>
            <w:lang w:val="es-CL"/>
          </w:rPr>
          <w:alias w:val="CAMPUS/SEDE"/>
          <w:tag w:val="CAMPUS/SEDE"/>
          <w:id w:val="-572043892"/>
          <w:showingPlcHdr/>
          <w:comboBox>
            <w:listItem w:value="Elige un elemento."/>
            <w:listItem w:displayText="OSORNO" w:value="OSORNO"/>
            <w:listItem w:displayText="PUERTO MONTT" w:value="PUERTO MONTT"/>
            <w:listItem w:displayText="SANTIAGO" w:value="SANTIAGO"/>
            <w:listItem w:displayText="CASTRO" w:value="CASTRO"/>
          </w:comboBox>
        </w:sdtPr>
        <w:sdtEndPr/>
        <w:sdtContent>
          <w:r w:rsidR="00FE585F" w:rsidRPr="00FE585F">
            <w:rPr>
              <w:rStyle w:val="Textodelmarcadordeposicin"/>
              <w:lang w:val="es-CL"/>
            </w:rPr>
            <w:t>Elige un elemento.</w:t>
          </w:r>
        </w:sdtContent>
      </w:sdt>
      <w:r w:rsidR="0064379D">
        <w:rPr>
          <w:b/>
          <w:sz w:val="18"/>
          <w:szCs w:val="18"/>
          <w:lang w:val="es-CL"/>
        </w:rPr>
        <w:t xml:space="preserve">, </w:t>
      </w:r>
      <w:sdt>
        <w:sdtPr>
          <w:rPr>
            <w:b/>
            <w:sz w:val="18"/>
            <w:szCs w:val="18"/>
            <w:lang w:val="es-CL"/>
          </w:rPr>
          <w:alias w:val="SELECCIONAR FECHA"/>
          <w:tag w:val="SELECCIONAR FECHA"/>
          <w:id w:val="1978418979"/>
          <w:placeholder>
            <w:docPart w:val="DefaultPlaceholder_1082065160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E56DCC" w:rsidRPr="008B35F9">
            <w:rPr>
              <w:rStyle w:val="Textodelmarcadordeposicin"/>
              <w:lang w:val="es-CL"/>
            </w:rPr>
            <w:t>Haga clic aquí para escribir una fecha.</w:t>
          </w:r>
        </w:sdtContent>
      </w:sdt>
    </w:p>
    <w:p w14:paraId="186417C1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3B9168CC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546E2B8E" w14:textId="77777777" w:rsidR="0064379D" w:rsidRDefault="0064379D" w:rsidP="00302CC6">
      <w:pPr>
        <w:jc w:val="center"/>
        <w:rPr>
          <w:b/>
          <w:sz w:val="18"/>
          <w:szCs w:val="18"/>
          <w:lang w:val="es-CL"/>
        </w:rPr>
      </w:pPr>
    </w:p>
    <w:p w14:paraId="032601B2" w14:textId="77777777" w:rsidR="00302CC6" w:rsidRPr="00C81628" w:rsidRDefault="00302CC6" w:rsidP="00302CC6">
      <w:pPr>
        <w:jc w:val="center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_______________________________________</w:t>
      </w:r>
    </w:p>
    <w:p w14:paraId="641BC561" w14:textId="77777777" w:rsidR="00302CC6" w:rsidRDefault="00302CC6" w:rsidP="00302CC6">
      <w:pPr>
        <w:jc w:val="center"/>
        <w:rPr>
          <w:b/>
          <w:sz w:val="18"/>
          <w:szCs w:val="18"/>
          <w:lang w:val="es-CL"/>
        </w:rPr>
      </w:pPr>
      <w:r w:rsidRPr="00C81628">
        <w:rPr>
          <w:b/>
          <w:sz w:val="18"/>
          <w:szCs w:val="18"/>
          <w:lang w:val="es-CL"/>
        </w:rPr>
        <w:t>NOMBRE Y FIRMA RESPONSABLE DE CR</w:t>
      </w:r>
    </w:p>
    <w:p w14:paraId="7F1C9611" w14:textId="77777777" w:rsidR="00CC3C28" w:rsidRDefault="00CC3C28" w:rsidP="00302CC6">
      <w:pPr>
        <w:jc w:val="center"/>
        <w:rPr>
          <w:b/>
          <w:sz w:val="18"/>
          <w:szCs w:val="18"/>
          <w:lang w:val="es-CL"/>
        </w:rPr>
      </w:pPr>
    </w:p>
    <w:p w14:paraId="1117D8A5" w14:textId="77777777" w:rsidR="00CC3C28" w:rsidRPr="00C81628" w:rsidRDefault="00CC3C28" w:rsidP="00302CC6">
      <w:pPr>
        <w:jc w:val="center"/>
        <w:rPr>
          <w:b/>
          <w:sz w:val="18"/>
          <w:szCs w:val="18"/>
          <w:lang w:val="es-CL"/>
        </w:rPr>
      </w:pPr>
    </w:p>
    <w:sectPr w:rsidR="00CC3C28" w:rsidRPr="00C81628" w:rsidSect="00D005C4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246D" w14:textId="77777777" w:rsidR="00FA0827" w:rsidRDefault="00FA0827" w:rsidP="00D005C4">
      <w:pPr>
        <w:spacing w:after="0" w:line="240" w:lineRule="auto"/>
      </w:pPr>
      <w:r>
        <w:separator/>
      </w:r>
    </w:p>
  </w:endnote>
  <w:endnote w:type="continuationSeparator" w:id="0">
    <w:p w14:paraId="55F01FEA" w14:textId="77777777" w:rsidR="00FA0827" w:rsidRDefault="00FA0827" w:rsidP="00D0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A205B" w14:textId="77777777" w:rsidR="00FA0827" w:rsidRDefault="00FA0827" w:rsidP="00D005C4">
      <w:pPr>
        <w:spacing w:after="0" w:line="240" w:lineRule="auto"/>
      </w:pPr>
      <w:r>
        <w:separator/>
      </w:r>
    </w:p>
  </w:footnote>
  <w:footnote w:type="continuationSeparator" w:id="0">
    <w:p w14:paraId="653355F6" w14:textId="77777777" w:rsidR="00FA0827" w:rsidRDefault="00FA0827" w:rsidP="00D0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4AF0" w14:textId="77777777" w:rsidR="00D005C4" w:rsidRDefault="00D005C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66E7294" wp14:editId="562E4EFD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2705100" cy="806450"/>
          <wp:effectExtent l="0" t="0" r="0" b="0"/>
          <wp:wrapThrough wrapText="bothSides">
            <wp:wrapPolygon edited="0">
              <wp:start x="11104" y="0"/>
              <wp:lineTo x="9431" y="1020"/>
              <wp:lineTo x="9127" y="2551"/>
              <wp:lineTo x="9127" y="9184"/>
              <wp:lineTo x="4868" y="11735"/>
              <wp:lineTo x="1369" y="15307"/>
              <wp:lineTo x="1369" y="20409"/>
              <wp:lineTo x="8823" y="20920"/>
              <wp:lineTo x="11408" y="20920"/>
              <wp:lineTo x="19318" y="20409"/>
              <wp:lineTo x="20383" y="19899"/>
              <wp:lineTo x="20079" y="15817"/>
              <wp:lineTo x="16580" y="12246"/>
              <wp:lineTo x="12017" y="9184"/>
              <wp:lineTo x="12017" y="0"/>
              <wp:lineTo x="1110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dad Adquisicio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65" b="38730"/>
                  <a:stretch/>
                </pic:blipFill>
                <pic:spPr bwMode="auto">
                  <a:xfrm>
                    <a:off x="0" y="0"/>
                    <a:ext cx="27051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1744"/>
    <w:multiLevelType w:val="hybridMultilevel"/>
    <w:tmpl w:val="E654D0B4"/>
    <w:lvl w:ilvl="0" w:tplc="19B0B7B0">
      <w:start w:val="1"/>
      <w:numFmt w:val="decimal"/>
      <w:lvlText w:val="%1."/>
      <w:lvlJc w:val="left"/>
      <w:pPr>
        <w:ind w:left="786" w:hanging="360"/>
      </w:pPr>
      <w:rPr>
        <w:rFonts w:hint="default"/>
        <w:color w:val="2F5496" w:themeColor="accent5" w:themeShade="BF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495FD4"/>
    <w:multiLevelType w:val="hybridMultilevel"/>
    <w:tmpl w:val="2EFA7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4"/>
    <w:rsid w:val="00000511"/>
    <w:rsid w:val="000005BB"/>
    <w:rsid w:val="00004D5C"/>
    <w:rsid w:val="00031120"/>
    <w:rsid w:val="00061DFC"/>
    <w:rsid w:val="0009062A"/>
    <w:rsid w:val="000A2F51"/>
    <w:rsid w:val="000B00B4"/>
    <w:rsid w:val="000B4462"/>
    <w:rsid w:val="000E123B"/>
    <w:rsid w:val="0013370C"/>
    <w:rsid w:val="001540C8"/>
    <w:rsid w:val="001549A2"/>
    <w:rsid w:val="00196DF3"/>
    <w:rsid w:val="001A162F"/>
    <w:rsid w:val="00254BC2"/>
    <w:rsid w:val="002713C2"/>
    <w:rsid w:val="002A5D8C"/>
    <w:rsid w:val="002A69C8"/>
    <w:rsid w:val="002B7C43"/>
    <w:rsid w:val="002F0878"/>
    <w:rsid w:val="002F5547"/>
    <w:rsid w:val="00300C23"/>
    <w:rsid w:val="00301D5F"/>
    <w:rsid w:val="00302CC6"/>
    <w:rsid w:val="0035504A"/>
    <w:rsid w:val="003736CA"/>
    <w:rsid w:val="00376372"/>
    <w:rsid w:val="003B7AA4"/>
    <w:rsid w:val="003C5F61"/>
    <w:rsid w:val="003D79EE"/>
    <w:rsid w:val="003F78B9"/>
    <w:rsid w:val="00416476"/>
    <w:rsid w:val="00422C2D"/>
    <w:rsid w:val="00432594"/>
    <w:rsid w:val="00471E80"/>
    <w:rsid w:val="00480561"/>
    <w:rsid w:val="00494F88"/>
    <w:rsid w:val="004C32D3"/>
    <w:rsid w:val="004D6EF6"/>
    <w:rsid w:val="004E1CBE"/>
    <w:rsid w:val="00501630"/>
    <w:rsid w:val="005104DE"/>
    <w:rsid w:val="00512567"/>
    <w:rsid w:val="00526567"/>
    <w:rsid w:val="005471F4"/>
    <w:rsid w:val="0055009B"/>
    <w:rsid w:val="005926D2"/>
    <w:rsid w:val="005D35CF"/>
    <w:rsid w:val="005E21E7"/>
    <w:rsid w:val="00606D75"/>
    <w:rsid w:val="00615010"/>
    <w:rsid w:val="00634077"/>
    <w:rsid w:val="0064379D"/>
    <w:rsid w:val="00651766"/>
    <w:rsid w:val="006534FA"/>
    <w:rsid w:val="00684A58"/>
    <w:rsid w:val="006A593B"/>
    <w:rsid w:val="006A6FB8"/>
    <w:rsid w:val="006B020E"/>
    <w:rsid w:val="006C2D07"/>
    <w:rsid w:val="006E4127"/>
    <w:rsid w:val="00703411"/>
    <w:rsid w:val="00707F0F"/>
    <w:rsid w:val="00750176"/>
    <w:rsid w:val="00764713"/>
    <w:rsid w:val="00770BD9"/>
    <w:rsid w:val="00780297"/>
    <w:rsid w:val="00796400"/>
    <w:rsid w:val="007C6474"/>
    <w:rsid w:val="007F4405"/>
    <w:rsid w:val="0081126C"/>
    <w:rsid w:val="008216A7"/>
    <w:rsid w:val="00821E8A"/>
    <w:rsid w:val="00862841"/>
    <w:rsid w:val="00890F88"/>
    <w:rsid w:val="008B35F9"/>
    <w:rsid w:val="008C477B"/>
    <w:rsid w:val="008C7919"/>
    <w:rsid w:val="008D6F0F"/>
    <w:rsid w:val="008D760E"/>
    <w:rsid w:val="00922153"/>
    <w:rsid w:val="00922B3B"/>
    <w:rsid w:val="009373F0"/>
    <w:rsid w:val="009A5719"/>
    <w:rsid w:val="009C6D58"/>
    <w:rsid w:val="00A12883"/>
    <w:rsid w:val="00A14D2D"/>
    <w:rsid w:val="00A42D9D"/>
    <w:rsid w:val="00A50A88"/>
    <w:rsid w:val="00A65399"/>
    <w:rsid w:val="00A66128"/>
    <w:rsid w:val="00AF1C0D"/>
    <w:rsid w:val="00AF39F5"/>
    <w:rsid w:val="00B10354"/>
    <w:rsid w:val="00B33F24"/>
    <w:rsid w:val="00B53843"/>
    <w:rsid w:val="00B57D0C"/>
    <w:rsid w:val="00BB77C8"/>
    <w:rsid w:val="00BD07B9"/>
    <w:rsid w:val="00BF4474"/>
    <w:rsid w:val="00C00C3B"/>
    <w:rsid w:val="00C107F3"/>
    <w:rsid w:val="00C50BFD"/>
    <w:rsid w:val="00C81628"/>
    <w:rsid w:val="00CC3C28"/>
    <w:rsid w:val="00CF6940"/>
    <w:rsid w:val="00D005C4"/>
    <w:rsid w:val="00D07D70"/>
    <w:rsid w:val="00D558D3"/>
    <w:rsid w:val="00D605FF"/>
    <w:rsid w:val="00D75E74"/>
    <w:rsid w:val="00DA737A"/>
    <w:rsid w:val="00DB1760"/>
    <w:rsid w:val="00DC1B81"/>
    <w:rsid w:val="00DD615E"/>
    <w:rsid w:val="00DF34FA"/>
    <w:rsid w:val="00E032D5"/>
    <w:rsid w:val="00E36A2B"/>
    <w:rsid w:val="00E56DCC"/>
    <w:rsid w:val="00E762FA"/>
    <w:rsid w:val="00E85403"/>
    <w:rsid w:val="00EE77FA"/>
    <w:rsid w:val="00F116E8"/>
    <w:rsid w:val="00F12379"/>
    <w:rsid w:val="00F43CF5"/>
    <w:rsid w:val="00F4536C"/>
    <w:rsid w:val="00F5282E"/>
    <w:rsid w:val="00FA0827"/>
    <w:rsid w:val="00FB416D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1517"/>
  <w15:docId w15:val="{47CDCE2B-A82E-41E1-8289-2A8E7893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5C4"/>
  </w:style>
  <w:style w:type="paragraph" w:styleId="Piedepgina">
    <w:name w:val="footer"/>
    <w:basedOn w:val="Normal"/>
    <w:link w:val="PiedepginaCar"/>
    <w:uiPriority w:val="99"/>
    <w:unhideWhenUsed/>
    <w:rsid w:val="00D0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5C4"/>
  </w:style>
  <w:style w:type="table" w:styleId="Tablaconcuadrcula">
    <w:name w:val="Table Grid"/>
    <w:basedOn w:val="Tablanormal"/>
    <w:uiPriority w:val="39"/>
    <w:rsid w:val="00A6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C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6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C8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5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971F-03AF-408F-B95C-51EE5D18A82B}"/>
      </w:docPartPr>
      <w:docPartBody>
        <w:p w:rsidR="006C37F5" w:rsidRDefault="008F0835" w:rsidP="008F0835">
          <w:pPr>
            <w:pStyle w:val="DefaultPlaceholder10820651591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6F3AD51A7E44339784BB752F9F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AAD3-9D29-44B1-813D-4EF7B8CBC525}"/>
      </w:docPartPr>
      <w:docPartBody>
        <w:p w:rsidR="006C37F5" w:rsidRDefault="008F0835" w:rsidP="008F0835">
          <w:pPr>
            <w:pStyle w:val="E26F3AD51A7E44339784BB752F9F6A9E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209F125A481246178F8C9489ABD4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5B8A-F945-476E-86C2-8E4AEEBE0115}"/>
      </w:docPartPr>
      <w:docPartBody>
        <w:p w:rsidR="006C37F5" w:rsidRDefault="008F0835" w:rsidP="008F0835">
          <w:pPr>
            <w:pStyle w:val="209F125A481246178F8C9489ABD492B2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DEEE990831B4F3098671DCC1C8E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4466-E10F-4CE4-A678-519666C94C12}"/>
      </w:docPartPr>
      <w:docPartBody>
        <w:p w:rsidR="006C37F5" w:rsidRDefault="008F0835" w:rsidP="008F0835">
          <w:pPr>
            <w:pStyle w:val="EDEEE990831B4F3098671DCC1C8E29E8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5799-05FC-4543-92FC-48D437B2CBA1}"/>
      </w:docPartPr>
      <w:docPartBody>
        <w:p w:rsidR="00266F3E" w:rsidRDefault="008F0835" w:rsidP="008F0835">
          <w:pPr>
            <w:pStyle w:val="DefaultPlaceholder10820651601"/>
          </w:pPr>
          <w:r w:rsidRPr="008B35F9">
            <w:rPr>
              <w:rStyle w:val="Textodelmarcadordeposicin"/>
              <w:lang w:val="es-CL"/>
            </w:rPr>
            <w:t>Haga clic aquí para escribir una fecha.</w:t>
          </w:r>
        </w:p>
      </w:docPartBody>
    </w:docPart>
    <w:docPart>
      <w:docPartPr>
        <w:name w:val="88FF146D91BC48E190E2C765DDCC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638F-5798-4659-85BE-F703AE67C9FF}"/>
      </w:docPartPr>
      <w:docPartBody>
        <w:p w:rsidR="00320378" w:rsidRDefault="008F0835" w:rsidP="008F0835">
          <w:pPr>
            <w:pStyle w:val="88FF146D91BC48E190E2C765DDCC9DC1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0F725A80B43AE99352D249424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879B-2E66-4B24-994A-20106604A1F2}"/>
      </w:docPartPr>
      <w:docPartBody>
        <w:p w:rsidR="00320378" w:rsidRDefault="008F0835" w:rsidP="008F0835">
          <w:pPr>
            <w:pStyle w:val="9D80F725A80B43AE99352D249424B889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4031AB717F40F0B49492535D2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3C36-1ED5-4752-AC9B-8BFDA3B460DE}"/>
      </w:docPartPr>
      <w:docPartBody>
        <w:p w:rsidR="00320378" w:rsidRDefault="008F0835" w:rsidP="008F0835">
          <w:pPr>
            <w:pStyle w:val="E24031AB717F40F0B49492535D2FE353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F8A7CFA456824274AF103C794A97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DEA9-29BD-412B-96F1-D6B526FE06B3}"/>
      </w:docPartPr>
      <w:docPartBody>
        <w:p w:rsidR="00320378" w:rsidRDefault="008F0835" w:rsidP="008F0835">
          <w:pPr>
            <w:pStyle w:val="F8A7CFA456824274AF103C794A97E9392"/>
          </w:pPr>
          <w:r w:rsidRPr="008B35F9">
            <w:rPr>
              <w:rStyle w:val="Textodelmarcadordeposicin"/>
              <w:lang w:val="es-CL"/>
            </w:rPr>
            <w:t>Haga clic aquí para escribir una fecha.</w:t>
          </w:r>
        </w:p>
      </w:docPartBody>
    </w:docPart>
    <w:docPart>
      <w:docPartPr>
        <w:name w:val="6AB7364C40D04030B6666242B22E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C83F-C08F-440D-A942-207FFAADA0BB}"/>
      </w:docPartPr>
      <w:docPartBody>
        <w:p w:rsidR="00320378" w:rsidRDefault="008F0835" w:rsidP="008F0835">
          <w:pPr>
            <w:pStyle w:val="6AB7364C40D04030B6666242B22E3F8B2"/>
          </w:pPr>
          <w:r w:rsidRPr="00F96880">
            <w:rPr>
              <w:rStyle w:val="Textodelmarcadordeposicin"/>
            </w:rPr>
            <w:t>Elija un elemento.</w:t>
          </w:r>
        </w:p>
      </w:docPartBody>
    </w:docPart>
    <w:docPart>
      <w:docPartPr>
        <w:name w:val="F80CFF4551C74F00A6E4ADBECB0D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997C-0DE9-4CA8-9573-DC261D041868}"/>
      </w:docPartPr>
      <w:docPartBody>
        <w:p w:rsidR="001A1FE6" w:rsidRDefault="008F0835" w:rsidP="008F0835">
          <w:pPr>
            <w:pStyle w:val="F80CFF4551C74F00A6E4ADBECB0D68291"/>
          </w:pPr>
          <w:r w:rsidRPr="008B35F9">
            <w:rPr>
              <w:rStyle w:val="Textodelmarcadordeposicin"/>
              <w:lang w:val="es-CL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39"/>
    <w:rsid w:val="000151C7"/>
    <w:rsid w:val="00047D87"/>
    <w:rsid w:val="001A1FE6"/>
    <w:rsid w:val="00266F3E"/>
    <w:rsid w:val="002A5D8C"/>
    <w:rsid w:val="00320378"/>
    <w:rsid w:val="003C5F61"/>
    <w:rsid w:val="00416476"/>
    <w:rsid w:val="00624606"/>
    <w:rsid w:val="006C37F5"/>
    <w:rsid w:val="006D47E9"/>
    <w:rsid w:val="006F28EF"/>
    <w:rsid w:val="007F3F16"/>
    <w:rsid w:val="00875742"/>
    <w:rsid w:val="008F0835"/>
    <w:rsid w:val="00931739"/>
    <w:rsid w:val="0095090E"/>
    <w:rsid w:val="00A855BF"/>
    <w:rsid w:val="00DE573E"/>
    <w:rsid w:val="00E762FA"/>
    <w:rsid w:val="00F169BF"/>
    <w:rsid w:val="00F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0835"/>
    <w:rPr>
      <w:color w:val="808080"/>
    </w:rPr>
  </w:style>
  <w:style w:type="paragraph" w:customStyle="1" w:styleId="F80CFF4551C74F00A6E4ADBECB0D68291">
    <w:name w:val="F80CFF4551C74F00A6E4ADBECB0D68291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efaultPlaceholder10820651591">
    <w:name w:val="DefaultPlaceholder_10820651591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6F3AD51A7E44339784BB752F9F6A9E2">
    <w:name w:val="E26F3AD51A7E44339784BB752F9F6A9E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09F125A481246178F8C9489ABD492B22">
    <w:name w:val="209F125A481246178F8C9489ABD492B2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efaultPlaceholder10820651601">
    <w:name w:val="DefaultPlaceholder_10820651601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DEEE990831B4F3098671DCC1C8E29E82">
    <w:name w:val="EDEEE990831B4F3098671DCC1C8E29E8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8FF146D91BC48E190E2C765DDCC9DC12">
    <w:name w:val="88FF146D91BC48E190E2C765DDCC9DC1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D80F725A80B43AE99352D249424B8892">
    <w:name w:val="9D80F725A80B43AE99352D249424B889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4031AB717F40F0B49492535D2FE3532">
    <w:name w:val="E24031AB717F40F0B49492535D2FE353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8A7CFA456824274AF103C794A97E9392">
    <w:name w:val="F8A7CFA456824274AF103C794A97E939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AB7364C40D04030B6666242B22E3F8B2">
    <w:name w:val="6AB7364C40D04030B6666242B22E3F8B2"/>
    <w:rsid w:val="008F0835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 </cp:lastModifiedBy>
  <cp:revision>3</cp:revision>
  <dcterms:created xsi:type="dcterms:W3CDTF">2025-01-06T13:27:00Z</dcterms:created>
  <dcterms:modified xsi:type="dcterms:W3CDTF">2025-01-09T13:41:00Z</dcterms:modified>
</cp:coreProperties>
</file>